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748D" w14:textId="04F0C09D" w:rsidR="00A15407" w:rsidRDefault="00A15407" w:rsidP="00A1540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DICHIARAZIONE </w:t>
      </w:r>
      <w:r w:rsidR="007E06FE">
        <w:rPr>
          <w:rFonts w:asciiTheme="minorHAnsi" w:hAnsiTheme="minorHAnsi"/>
          <w:b/>
          <w:sz w:val="28"/>
        </w:rPr>
        <w:t xml:space="preserve">POSIZIONE </w:t>
      </w:r>
      <w:r>
        <w:rPr>
          <w:rFonts w:asciiTheme="minorHAnsi" w:hAnsiTheme="minorHAnsi"/>
          <w:b/>
          <w:sz w:val="28"/>
        </w:rPr>
        <w:t>INPS</w:t>
      </w:r>
    </w:p>
    <w:p w14:paraId="782007FB" w14:textId="77777777" w:rsidR="00A15407" w:rsidRDefault="00A15407" w:rsidP="00A15407">
      <w:pPr>
        <w:jc w:val="both"/>
        <w:rPr>
          <w:rFonts w:asciiTheme="minorHAnsi" w:hAnsiTheme="minorHAnsi"/>
        </w:rPr>
      </w:pPr>
    </w:p>
    <w:p w14:paraId="7FDF2250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2E345A43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29779847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6C19B0C2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09F01EE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RESIDENTE</w:t>
      </w:r>
      <w:r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5F19E040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7EBCDA74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2E1580DD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9FD6758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DOMICILIAT</w:t>
      </w:r>
      <w:r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59725244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1CAD67E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2D9366CF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ADBCE2C" w14:textId="77777777" w:rsidR="00A15407" w:rsidRDefault="00A15407" w:rsidP="00A15407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CODICE FISCALE</w:t>
      </w:r>
      <w:r>
        <w:rPr>
          <w:rFonts w:asciiTheme="minorHAnsi" w:hAnsiTheme="minorHAnsi"/>
          <w:sz w:val="22"/>
          <w:szCs w:val="22"/>
        </w:rPr>
        <w:t xml:space="preserve"> _______________________________</w:t>
      </w:r>
      <w:r>
        <w:rPr>
          <w:rFonts w:asciiTheme="minorHAnsi" w:hAnsiTheme="minorHAnsi"/>
          <w:sz w:val="22"/>
          <w:szCs w:val="22"/>
        </w:rPr>
        <w:tab/>
        <w:t>CELL. __________________________________</w:t>
      </w:r>
    </w:p>
    <w:p w14:paraId="2D811F97" w14:textId="77777777" w:rsidR="00A15407" w:rsidRDefault="00A15407" w:rsidP="00A15407">
      <w:pPr>
        <w:jc w:val="both"/>
        <w:rPr>
          <w:rFonts w:asciiTheme="minorHAnsi" w:hAnsiTheme="minorHAnsi"/>
          <w:sz w:val="22"/>
          <w:szCs w:val="22"/>
        </w:rPr>
      </w:pPr>
    </w:p>
    <w:p w14:paraId="4DA5A0C6" w14:textId="77777777" w:rsidR="00A15407" w:rsidRDefault="00A15407" w:rsidP="00A154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ISCRITT____ al Corso di Dottorato di Ricerca in ______________________________________________</w:t>
      </w:r>
    </w:p>
    <w:p w14:paraId="66159941" w14:textId="77777777" w:rsidR="00A15407" w:rsidRDefault="00A15407" w:rsidP="00A15407">
      <w:pPr>
        <w:jc w:val="both"/>
        <w:rPr>
          <w:rFonts w:asciiTheme="minorHAnsi" w:hAnsiTheme="minorHAnsi"/>
          <w:sz w:val="22"/>
          <w:szCs w:val="22"/>
        </w:rPr>
      </w:pPr>
    </w:p>
    <w:p w14:paraId="65A53DD5" w14:textId="66279C3A" w:rsidR="00A15407" w:rsidRDefault="00A15407" w:rsidP="00A154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</w:t>
      </w:r>
      <w:r w:rsidR="008A3437">
        <w:rPr>
          <w:rFonts w:asciiTheme="minorHAnsi" w:hAnsiTheme="minorHAnsi"/>
          <w:sz w:val="22"/>
          <w:szCs w:val="22"/>
        </w:rPr>
        <w:t>39°</w:t>
      </w:r>
      <w:r>
        <w:rPr>
          <w:rFonts w:asciiTheme="minorHAnsi" w:hAnsiTheme="minorHAnsi"/>
          <w:sz w:val="22"/>
          <w:szCs w:val="22"/>
        </w:rPr>
        <w:t>__ Ciclo</w:t>
      </w:r>
    </w:p>
    <w:p w14:paraId="0F4211D0" w14:textId="77777777" w:rsidR="00A15407" w:rsidRPr="00A15407" w:rsidRDefault="00A15407" w:rsidP="00A15407">
      <w:pPr>
        <w:spacing w:line="360" w:lineRule="auto"/>
        <w:jc w:val="both"/>
        <w:rPr>
          <w:rFonts w:asciiTheme="minorHAnsi" w:hAnsiTheme="minorHAnsi"/>
          <w:sz w:val="12"/>
          <w:szCs w:val="12"/>
        </w:rPr>
      </w:pPr>
    </w:p>
    <w:p w14:paraId="74B20E95" w14:textId="77777777" w:rsidR="00A15407" w:rsidRDefault="00A15407" w:rsidP="00A1540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6DE668E8" w14:textId="77777777" w:rsidR="00A15407" w:rsidRDefault="00A15407" w:rsidP="00A15407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3B537302" w14:textId="77777777" w:rsidR="00A15407" w:rsidRDefault="00A15407" w:rsidP="00A15407">
      <w:pPr>
        <w:jc w:val="both"/>
        <w:rPr>
          <w:rFonts w:asciiTheme="minorHAnsi" w:hAnsiTheme="minorHAnsi"/>
        </w:rPr>
      </w:pPr>
    </w:p>
    <w:p w14:paraId="0B6FEEC5" w14:textId="77777777" w:rsidR="00A15407" w:rsidRDefault="00A15407" w:rsidP="00A15407">
      <w:pPr>
        <w:jc w:val="center"/>
        <w:rPr>
          <w:rFonts w:asciiTheme="minorHAnsi" w:hAnsiTheme="minorHAnsi"/>
          <w:smallCaps/>
          <w:sz w:val="26"/>
          <w:u w:val="single"/>
        </w:rPr>
      </w:pPr>
      <w:r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6027A347" w14:textId="77777777" w:rsidR="00A15407" w:rsidRDefault="00A15407" w:rsidP="00A15407">
      <w:pPr>
        <w:jc w:val="both"/>
        <w:rPr>
          <w:rFonts w:asciiTheme="minorHAnsi" w:hAnsiTheme="minorHAnsi"/>
        </w:rPr>
      </w:pPr>
    </w:p>
    <w:p w14:paraId="6BAFBEF8" w14:textId="77777777" w:rsidR="00A15407" w:rsidRDefault="00A15407" w:rsidP="00A1540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di non avere aperto posizioni previdenziali diverse dalla Gestione Separata INPS</w:t>
      </w:r>
    </w:p>
    <w:p w14:paraId="503E2AAD" w14:textId="77777777" w:rsidR="00A15407" w:rsidRDefault="00A15407" w:rsidP="00A15407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7BF80EFA" w14:textId="77777777" w:rsidR="00A15407" w:rsidRDefault="00A15407" w:rsidP="00A1540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avere </w:t>
      </w:r>
      <w:r>
        <w:rPr>
          <w:rFonts w:asciiTheme="minorHAnsi" w:hAnsiTheme="minorHAnsi"/>
          <w:b/>
          <w:bCs/>
        </w:rPr>
        <w:t>altra</w:t>
      </w:r>
      <w:r>
        <w:rPr>
          <w:rFonts w:asciiTheme="minorHAnsi" w:hAnsiTheme="minorHAnsi"/>
        </w:rPr>
        <w:t xml:space="preserve"> posizione previdenziale aperta presso l'INPS di _______________________</w:t>
      </w:r>
    </w:p>
    <w:p w14:paraId="76638EBE" w14:textId="77777777" w:rsidR="00A15407" w:rsidRDefault="00A15407" w:rsidP="00A15407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forma assicurativa: ____________________________________________ (vedi TABELLA. </w:t>
      </w:r>
      <w:r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64680E06" w14:textId="77777777" w:rsidR="00A15407" w:rsidRDefault="00A15407" w:rsidP="00A15407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06EEF7E4" w14:textId="77777777" w:rsidR="00A15407" w:rsidRDefault="00A15407" w:rsidP="00A1540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avere </w:t>
      </w:r>
      <w:r>
        <w:rPr>
          <w:rFonts w:asciiTheme="minorHAnsi" w:hAnsiTheme="minorHAnsi"/>
          <w:b/>
          <w:bCs/>
        </w:rPr>
        <w:t>altra</w:t>
      </w:r>
      <w:r>
        <w:rPr>
          <w:rFonts w:asciiTheme="minorHAnsi" w:hAnsiTheme="minorHAnsi"/>
        </w:rPr>
        <w:t xml:space="preserve"> posizione previdenziale aperta presso la Cassa Previdenziale:</w:t>
      </w:r>
    </w:p>
    <w:p w14:paraId="18A89509" w14:textId="77777777" w:rsidR="00A15407" w:rsidRDefault="00A15407" w:rsidP="00A15407">
      <w:pPr>
        <w:spacing w:line="360" w:lineRule="auto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 (vedi TABELLA)</w:t>
      </w:r>
    </w:p>
    <w:p w14:paraId="166A3E62" w14:textId="77777777" w:rsidR="00A15407" w:rsidRDefault="00A15407" w:rsidP="00A15407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04E7ED5A" w14:textId="77777777" w:rsidR="00A15407" w:rsidRDefault="00A15407" w:rsidP="00A154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dare immediata comunicazione alla UO Formazione Post Lauream – </w:t>
      </w:r>
      <w:r>
        <w:rPr>
          <w:rFonts w:asciiTheme="minorHAnsi" w:hAnsiTheme="minorHAnsi"/>
          <w:b/>
        </w:rPr>
        <w:t>Dottorati di Ricerca</w:t>
      </w:r>
      <w:r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50894E91" w14:textId="77777777" w:rsidR="00A15407" w:rsidRDefault="00A15407" w:rsidP="00A15407">
      <w:pPr>
        <w:jc w:val="both"/>
        <w:rPr>
          <w:rFonts w:asciiTheme="minorHAnsi" w:hAnsiTheme="minorHAnsi"/>
        </w:rPr>
      </w:pPr>
    </w:p>
    <w:p w14:paraId="3E97E558" w14:textId="77777777" w:rsidR="00A15407" w:rsidRDefault="00A15407" w:rsidP="00A154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 del Dichiarante</w:t>
      </w:r>
    </w:p>
    <w:p w14:paraId="6446448C" w14:textId="77777777" w:rsidR="00A15407" w:rsidRDefault="00A15407" w:rsidP="00A15407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</w:t>
      </w:r>
    </w:p>
    <w:p w14:paraId="76C0980E" w14:textId="77777777" w:rsidR="00A15407" w:rsidRDefault="00A15407" w:rsidP="00A15407">
      <w:pPr>
        <w:ind w:left="35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_________________________________</w:t>
      </w:r>
    </w:p>
    <w:p w14:paraId="55965230" w14:textId="77777777" w:rsidR="00A15407" w:rsidRDefault="00A15407" w:rsidP="00A15407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02DBD415" w14:textId="77777777" w:rsidR="00A15407" w:rsidRDefault="00A15407" w:rsidP="00A15407">
      <w:pPr>
        <w:jc w:val="both"/>
        <w:rPr>
          <w:rFonts w:asciiTheme="minorHAnsi" w:hAnsiTheme="minorHAnsi"/>
          <w:sz w:val="16"/>
          <w:szCs w:val="18"/>
        </w:rPr>
      </w:pPr>
    </w:p>
    <w:p w14:paraId="4663D889" w14:textId="77777777" w:rsidR="00A15407" w:rsidRDefault="00A15407" w:rsidP="00A15407">
      <w:pPr>
        <w:jc w:val="both"/>
        <w:rPr>
          <w:rFonts w:asciiTheme="minorHAnsi" w:hAnsiTheme="minorHAnsi"/>
          <w:sz w:val="14"/>
          <w:szCs w:val="18"/>
        </w:rPr>
      </w:pPr>
      <w:r>
        <w:rPr>
          <w:rFonts w:asciiTheme="minorHAnsi" w:hAnsiTheme="minorHAnsi"/>
          <w:sz w:val="14"/>
          <w:szCs w:val="18"/>
        </w:rPr>
        <w:t xml:space="preserve">I </w:t>
      </w:r>
      <w:r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5" w:history="1">
        <w:r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/>
          <w:sz w:val="16"/>
        </w:rPr>
        <w:t>.</w:t>
      </w:r>
    </w:p>
    <w:sectPr w:rsidR="00A15407" w:rsidSect="00A15407">
      <w:pgSz w:w="11906" w:h="16838"/>
      <w:pgMar w:top="1134" w:right="1134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32835">
    <w:abstractNumId w:val="2"/>
  </w:num>
  <w:num w:numId="2" w16cid:durableId="15782492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550267916">
    <w:abstractNumId w:val="1"/>
  </w:num>
  <w:num w:numId="4" w16cid:durableId="73158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5C"/>
    <w:rsid w:val="00136392"/>
    <w:rsid w:val="00386E2E"/>
    <w:rsid w:val="00397942"/>
    <w:rsid w:val="0042417D"/>
    <w:rsid w:val="004E234A"/>
    <w:rsid w:val="005C585C"/>
    <w:rsid w:val="007E06FE"/>
    <w:rsid w:val="008920B2"/>
    <w:rsid w:val="008A3437"/>
    <w:rsid w:val="008E48A9"/>
    <w:rsid w:val="00A15407"/>
    <w:rsid w:val="00C057AF"/>
    <w:rsid w:val="00E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EFDB1A"/>
  <w15:chartTrackingRefBased/>
  <w15:docId w15:val="{67966311-4857-4CB8-A049-5C11F012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85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17D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5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9</cp:revision>
  <cp:lastPrinted>2018-09-25T08:26:00Z</cp:lastPrinted>
  <dcterms:created xsi:type="dcterms:W3CDTF">2018-03-19T13:04:00Z</dcterms:created>
  <dcterms:modified xsi:type="dcterms:W3CDTF">2023-09-18T13:16:00Z</dcterms:modified>
</cp:coreProperties>
</file>